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4C" w:rsidRPr="00E17D97" w:rsidRDefault="007B2E4C" w:rsidP="00E17D97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p w:rsidR="00ED3248" w:rsidRPr="00E17D97" w:rsidRDefault="00ED3248" w:rsidP="00E17D97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احمد  سمير  عبدالخالق سيف النصر</w:t>
            </w:r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يوسف بن ابراهيم بن احمد العبيدان</w:t>
            </w:r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يحيى </w:t>
            </w:r>
            <w:proofErr w:type="gramStart"/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بن</w:t>
            </w:r>
            <w:proofErr w:type="gramEnd"/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احمد بن ج</w:t>
            </w:r>
            <w:bookmarkStart w:id="0" w:name="_GoBack"/>
            <w:bookmarkEnd w:id="0"/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ابر حلل</w:t>
            </w:r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ind w:right="49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عبدالعزيز بن عماش بن شريد العلوي الحرب</w:t>
            </w:r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علي بن منصور بن عبدالله العيدان</w:t>
            </w:r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محمد بن عبدالله بن عبدالرحمن النعيم</w:t>
            </w:r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عبدالله بن محمد بن زامل </w:t>
            </w:r>
            <w:proofErr w:type="spellStart"/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اللعبون</w:t>
            </w:r>
            <w:proofErr w:type="spellEnd"/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حسين بن محمد بن عبدالله السويلم</w:t>
            </w:r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فراس بن محمد بن عبدالرحمن منيع</w:t>
            </w:r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يزيد بن محمد بن راشد البطاح</w:t>
            </w:r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مقبول بن مصلح بن ظافر الثبيتي</w:t>
            </w:r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عبدالمجيد بن ناصر بن عبدالله </w:t>
            </w:r>
            <w:proofErr w:type="spellStart"/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الدليم</w:t>
            </w:r>
            <w:proofErr w:type="spellEnd"/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احمد بن محمد بن سعد الدوسري</w:t>
            </w:r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عبدالعزيز بن محمد بن عبدالله المرعي</w:t>
            </w:r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عمر بن عبدالرحمن بن يوسف الملاحي</w:t>
            </w:r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صالح بن عبدالرحمن بن صالح الجبيلي</w:t>
            </w:r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محمد بن غرم الله بن محمد الزهراني</w:t>
            </w:r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مشاري بن راشد بن ناصر العودان</w:t>
            </w:r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فيصل بن سعد بن عبدالرحمن ال الشيخ</w:t>
            </w:r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فهد بن عبدالله بن مدهش المقحم</w:t>
            </w:r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ind w:right="59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عبدالرحمن بن محمد بن عبدالرحمن المهناء</w:t>
            </w:r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سامي  نبيل  سامي النابلسي</w:t>
            </w:r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عبدالله بن سعد بن عبدالله ملحم السهلي</w:t>
            </w:r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تركي بن حمد بن عبدالعزيز التركي</w:t>
            </w:r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مشاري بن تركي بن مشاري الهزاني</w:t>
            </w:r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ind w:right="24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عبدالعزيز بن عائد بن عبدالرحمن </w:t>
            </w:r>
            <w:proofErr w:type="spellStart"/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المقاطي</w:t>
            </w:r>
            <w:proofErr w:type="spellEnd"/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ا</w:t>
            </w:r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عبدالعزيز بن محمد بن عبدالله السنيد</w:t>
            </w:r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lastRenderedPageBreak/>
              <w:t>سلطان بن ناصر بن براهيم بن مطرود</w:t>
            </w:r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خالد بن عبدالله بن محمد الفقيه</w:t>
            </w:r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مهند بن عبدالله بن عبدالسلام اليمني</w:t>
            </w:r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ind w:right="-31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عبدالعزيز بن عبدالرحمن بن عبدالعزيز الخر</w:t>
            </w:r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محمد بن عبدالعزيز بن عبدالله اليوسف</w:t>
            </w:r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ind w:left="3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خالد بن عبدالعزيز بن عبدالله الغنام</w:t>
            </w:r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يوسف بن سعود بن محمد </w:t>
            </w:r>
            <w:proofErr w:type="spellStart"/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العشيوي</w:t>
            </w:r>
            <w:proofErr w:type="spellEnd"/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ind w:right="75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عبدالرحمن بن علي بن عبدالرحمن المشوح</w:t>
            </w:r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محمد بن عبدالله بن مشاري الماضي</w:t>
            </w:r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محمد بن ابراهيم بن محمد المغربي</w:t>
            </w:r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حسان بن علي </w:t>
            </w:r>
            <w:proofErr w:type="gramStart"/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بن</w:t>
            </w:r>
            <w:proofErr w:type="gramEnd"/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محمود طلبه</w:t>
            </w:r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عادل بن مقعد بن </w:t>
            </w:r>
            <w:proofErr w:type="spellStart"/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قراش</w:t>
            </w:r>
            <w:proofErr w:type="spellEnd"/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العصيمي العتيبي</w:t>
            </w:r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محمد بن </w:t>
            </w:r>
            <w:proofErr w:type="gramStart"/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حمد</w:t>
            </w:r>
            <w:proofErr w:type="gramEnd"/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بن سلامه المزروع</w:t>
            </w:r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سلطان بن </w:t>
            </w:r>
            <w:proofErr w:type="gramStart"/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عدلي</w:t>
            </w:r>
            <w:proofErr w:type="gramEnd"/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 xml:space="preserve"> بن اسعد الصباغ</w:t>
            </w:r>
          </w:p>
        </w:tc>
      </w:tr>
      <w:tr w:rsidR="00E17D97" w:rsidRPr="00E17D97" w:rsidTr="00ED3248">
        <w:tc>
          <w:tcPr>
            <w:tcW w:w="9576" w:type="dxa"/>
          </w:tcPr>
          <w:p w:rsidR="00E17D97" w:rsidRPr="00E17D97" w:rsidRDefault="00E17D97" w:rsidP="00E17D97">
            <w:pPr>
              <w:bidi/>
              <w:ind w:left="2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7D97"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  <w:t>سهيل بن خالد بن عبدالرحمن الفرحان</w:t>
            </w:r>
          </w:p>
        </w:tc>
      </w:tr>
    </w:tbl>
    <w:p w:rsidR="00ED3248" w:rsidRDefault="00ED3248"/>
    <w:sectPr w:rsidR="00ED3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59"/>
    <w:rsid w:val="00394359"/>
    <w:rsid w:val="007B2E4C"/>
    <w:rsid w:val="00E17D97"/>
    <w:rsid w:val="00ED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2018-02-24T20:14:00Z</dcterms:created>
  <dcterms:modified xsi:type="dcterms:W3CDTF">2018-02-24T20:37:00Z</dcterms:modified>
</cp:coreProperties>
</file>